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D4" w:rsidRPr="00611FA7" w:rsidRDefault="00611FA7" w:rsidP="00687D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FA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006DD4" w:rsidRPr="00611FA7">
        <w:rPr>
          <w:rFonts w:ascii="Times New Roman" w:hAnsi="Times New Roman" w:cs="Times New Roman"/>
          <w:b/>
          <w:sz w:val="24"/>
          <w:szCs w:val="24"/>
        </w:rPr>
        <w:t>51.03.01</w:t>
      </w:r>
      <w:r w:rsidRPr="0061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DD4" w:rsidRPr="00611FA7">
        <w:rPr>
          <w:rFonts w:ascii="Times New Roman" w:hAnsi="Times New Roman" w:cs="Times New Roman"/>
          <w:b/>
          <w:sz w:val="24"/>
          <w:szCs w:val="24"/>
        </w:rPr>
        <w:t>Культурология</w:t>
      </w:r>
    </w:p>
    <w:p w:rsidR="001937DF" w:rsidRDefault="00611FA7" w:rsidP="00611F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Направленность (профиль) </w:t>
      </w:r>
      <w:r w:rsidRPr="00611FA7">
        <w:rPr>
          <w:rFonts w:ascii="Times New Roman" w:hAnsi="Times New Roman" w:cs="Times New Roman"/>
          <w:b/>
          <w:bCs/>
          <w:sz w:val="24"/>
          <w:szCs w:val="24"/>
        </w:rPr>
        <w:t>Проектная и просветительская деятельность в сфере культуры</w:t>
      </w:r>
    </w:p>
    <w:p w:rsidR="00611FA7" w:rsidRPr="00687DDC" w:rsidRDefault="00611FA7" w:rsidP="00687DD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687DDC" w:rsidRDefault="001937DF" w:rsidP="00687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DC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87DDC" w:rsidRDefault="00687DDC" w:rsidP="00687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87DDC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ен; 4 - скорее удовлетворен; 3 </w:t>
      </w:r>
      <w:r w:rsidRPr="00687DD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87DDC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687DDC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87DDC" w:rsidTr="00687DD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7DDC" w:rsidRDefault="001937DF" w:rsidP="0068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7DDC" w:rsidRDefault="001937DF" w:rsidP="00687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006DD4" w:rsidRPr="00687DDC" w:rsidTr="00687DDC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DD4" w:rsidRPr="00687DDC" w:rsidRDefault="00006DD4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DD4" w:rsidRPr="00687DDC" w:rsidRDefault="00006DD4" w:rsidP="00687D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1937DF" w:rsidRPr="00687DDC" w:rsidRDefault="001937DF" w:rsidP="0068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87DDC" w:rsidRDefault="00FC217E" w:rsidP="00850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DDC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87DDC" w:rsidRDefault="00FC217E" w:rsidP="0085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DDC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87DDC">
        <w:rPr>
          <w:rFonts w:ascii="Times New Roman" w:hAnsi="Times New Roman" w:cs="Times New Roman"/>
          <w:sz w:val="24"/>
          <w:szCs w:val="24"/>
        </w:rPr>
        <w:t>-</w:t>
      </w:r>
      <w:r w:rsidRPr="00687DDC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87DDC">
        <w:rPr>
          <w:rFonts w:ascii="Times New Roman" w:hAnsi="Times New Roman" w:cs="Times New Roman"/>
          <w:sz w:val="24"/>
          <w:szCs w:val="24"/>
        </w:rPr>
        <w:t>;</w:t>
      </w:r>
      <w:r w:rsidR="0085084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удовлетворен;</w:t>
      </w:r>
      <w:r w:rsidRPr="00687DDC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7DDC" w:rsidRDefault="00FC217E" w:rsidP="0085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7DDC" w:rsidRDefault="00FC217E" w:rsidP="0085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533F7" w:rsidRPr="0068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533F7" w:rsidRPr="006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533F7" w:rsidRPr="00687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50848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4533F7" w:rsidRPr="00687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5815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850848" w:rsidRDefault="00895815" w:rsidP="0085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85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87DDC" w:rsidRDefault="009D67FB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7DDC" w:rsidRDefault="00C70252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7DDC" w:rsidRDefault="009D67FB" w:rsidP="0085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4533F7"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F088F" w:rsidRPr="00687DDC" w:rsidRDefault="008F088F" w:rsidP="0068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87DDC" w:rsidRDefault="00D86580" w:rsidP="00850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DDC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8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67FB" w:rsidRPr="00850848" w:rsidRDefault="004533F7" w:rsidP="00687D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мировой культуры</w:t>
      </w:r>
    </w:p>
    <w:p w:rsidR="004533F7" w:rsidRPr="00850848" w:rsidRDefault="004533F7" w:rsidP="00687D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искусств</w:t>
      </w:r>
    </w:p>
    <w:p w:rsidR="004533F7" w:rsidRPr="00850848" w:rsidRDefault="004533F7" w:rsidP="00687DD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508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предпринимательства и лидерства</w:t>
      </w:r>
    </w:p>
    <w:p w:rsidR="00850848" w:rsidRPr="00611FA7" w:rsidRDefault="00850848" w:rsidP="00687D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850848" w:rsidRDefault="00F54AA3" w:rsidP="008508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4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87DDC" w:rsidRDefault="006779A8" w:rsidP="00850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DDC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87DDC" w:rsidTr="0085084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DDC" w:rsidRDefault="00F54AA3" w:rsidP="0085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7DDC" w:rsidRDefault="00F54AA3" w:rsidP="0085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7088C" w:rsidRPr="00687DDC" w:rsidTr="00850848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B7088C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7088C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088C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7088C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7088C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687DDC" w:rsidRDefault="00B7088C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D2D" w:rsidRPr="00687DDC" w:rsidTr="0085084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687DDC" w:rsidRDefault="00115D2D" w:rsidP="00687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687DDC" w:rsidRDefault="00B7088C" w:rsidP="00850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DD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F54AA3" w:rsidRPr="00687DDC" w:rsidRDefault="00F54AA3" w:rsidP="00687D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D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8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6DD4"/>
    <w:rsid w:val="000114A9"/>
    <w:rsid w:val="00016B9F"/>
    <w:rsid w:val="00031B44"/>
    <w:rsid w:val="0003670F"/>
    <w:rsid w:val="000779DE"/>
    <w:rsid w:val="000B6DD9"/>
    <w:rsid w:val="000C6BFB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341F05"/>
    <w:rsid w:val="004533F7"/>
    <w:rsid w:val="004538AD"/>
    <w:rsid w:val="0049075E"/>
    <w:rsid w:val="004A67F3"/>
    <w:rsid w:val="004D3AE8"/>
    <w:rsid w:val="005333CD"/>
    <w:rsid w:val="00545FF4"/>
    <w:rsid w:val="005A7B8E"/>
    <w:rsid w:val="005C600D"/>
    <w:rsid w:val="005E2584"/>
    <w:rsid w:val="00611FA7"/>
    <w:rsid w:val="006779A8"/>
    <w:rsid w:val="00687DDC"/>
    <w:rsid w:val="006D3617"/>
    <w:rsid w:val="006E5B26"/>
    <w:rsid w:val="00760368"/>
    <w:rsid w:val="0077750B"/>
    <w:rsid w:val="00783FC7"/>
    <w:rsid w:val="007965A1"/>
    <w:rsid w:val="007A7608"/>
    <w:rsid w:val="007B78FC"/>
    <w:rsid w:val="008017DD"/>
    <w:rsid w:val="0083463F"/>
    <w:rsid w:val="00850848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17A2A"/>
    <w:rsid w:val="00A23AF6"/>
    <w:rsid w:val="00A468AB"/>
    <w:rsid w:val="00A509C1"/>
    <w:rsid w:val="00A82B7A"/>
    <w:rsid w:val="00AD3ACC"/>
    <w:rsid w:val="00B00E38"/>
    <w:rsid w:val="00B443C1"/>
    <w:rsid w:val="00B7088C"/>
    <w:rsid w:val="00BA21C8"/>
    <w:rsid w:val="00BA5683"/>
    <w:rsid w:val="00BD02DF"/>
    <w:rsid w:val="00BE100D"/>
    <w:rsid w:val="00C12880"/>
    <w:rsid w:val="00C56E1D"/>
    <w:rsid w:val="00C62713"/>
    <w:rsid w:val="00C70252"/>
    <w:rsid w:val="00C75C73"/>
    <w:rsid w:val="00C94706"/>
    <w:rsid w:val="00D3370B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52193"/>
    <w:rsid w:val="00E8160C"/>
    <w:rsid w:val="00EB61D0"/>
    <w:rsid w:val="00ED0D76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E86C"/>
  <w15:docId w15:val="{AD35FEF1-F7DD-403B-8DA4-422402CA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2023-08-09T07:32:00Z</dcterms:created>
  <dcterms:modified xsi:type="dcterms:W3CDTF">2023-10-05T11:55:00Z</dcterms:modified>
</cp:coreProperties>
</file>